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21"/>
        <w:tblW w:w="110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835"/>
        <w:gridCol w:w="2410"/>
        <w:gridCol w:w="3819"/>
      </w:tblGrid>
      <w:tr w:rsidRPr="002417D3" w:rsidR="0011779F" w:rsidTr="0025746B" w14:paraId="6897AD16" w14:textId="77777777">
        <w:trPr>
          <w:trHeight w:val="8"/>
        </w:trPr>
        <w:tc>
          <w:tcPr>
            <w:tcW w:w="11041" w:type="dxa"/>
            <w:gridSpan w:val="4"/>
            <w:shd w:val="clear" w:color="auto" w:fill="F2F2F2"/>
            <w:vAlign w:val="center"/>
          </w:tcPr>
          <w:p w:rsidRPr="006A3AFD" w:rsidR="0011779F" w:rsidP="009C6EF6" w:rsidRDefault="0011779F" w14:paraId="4CD37E0E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25746B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</w:t>
            </w:r>
            <w:r w:rsidRPr="0025746B" w:rsidR="00C724F9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25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0D5809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–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3670F7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Withdrawal</w:t>
            </w:r>
            <w:r w:rsidR="000D5809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Log  </w:t>
            </w:r>
          </w:p>
        </w:tc>
      </w:tr>
      <w:tr w:rsidRPr="002417D3" w:rsidR="00181478" w:rsidTr="0025746B" w14:paraId="4C990033" w14:textId="77777777">
        <w:trPr>
          <w:trHeight w:val="8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11779F" w:rsidP="009C6EF6" w:rsidRDefault="0011779F" w14:paraId="1DD80235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</w:t>
            </w:r>
            <w:r w:rsidR="00C3007A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o</w:t>
            </w:r>
            <w:r w:rsidR="00181478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 xml:space="preserve">n </w:t>
            </w: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02D95D3C" w14:textId="3E8E9B4C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7D6B2D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2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67DA8031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11779F" w:rsidP="009C6EF6" w:rsidRDefault="000F479D" w14:paraId="4474B6E3" w14:textId="0FB741B1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  <w:tr w:rsidRPr="002417D3" w:rsidR="00181478" w:rsidTr="0025746B" w14:paraId="308013E5" w14:textId="77777777">
        <w:trPr>
          <w:trHeight w:val="8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1779F" w:rsidP="009C6EF6" w:rsidRDefault="0011779F" w14:paraId="24A98749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number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</w:t>
            </w:r>
          </w:p>
          <w:p w:rsidR="0011779F" w:rsidP="009C6EF6" w:rsidRDefault="0011779F" w14:paraId="16B7BE6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221163AB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10296B9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1779F" w:rsidP="009C6EF6" w:rsidRDefault="0011779F" w14:paraId="2010685A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181478" w:rsidTr="0025746B" w14:paraId="3BC9B91F" w14:textId="77777777">
        <w:trPr>
          <w:trHeight w:val="8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1779F" w:rsidP="009C6EF6" w:rsidRDefault="0011779F" w14:paraId="3C8811CE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Number: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4B1FEEF7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231F5F7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1779F" w:rsidP="009C6EF6" w:rsidRDefault="0011779F" w14:paraId="059EE527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Pr="0020003E" w:rsidR="006330DD" w:rsidRDefault="006330DD" w14:paraId="44CFBDB1" w14:textId="77777777">
      <w:pPr>
        <w:rPr>
          <w:rFonts w:ascii="Franklin Gothic Book" w:hAnsi="Franklin Gothic Book" w:cs="Tahoma"/>
        </w:rPr>
      </w:pPr>
    </w:p>
    <w:tbl>
      <w:tblPr>
        <w:tblpPr w:leftFromText="180" w:rightFromText="180" w:vertAnchor="page" w:horzAnchor="margin" w:tblpY="4186"/>
        <w:tblW w:w="11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2"/>
        <w:gridCol w:w="2559"/>
        <w:gridCol w:w="4395"/>
        <w:gridCol w:w="2126"/>
      </w:tblGrid>
      <w:tr w:rsidRPr="00683442" w:rsidR="00BF6CC8" w:rsidTr="00393365" w14:paraId="7D9F22C1" w14:textId="77777777">
        <w:trPr>
          <w:trHeight w:val="551"/>
        </w:trPr>
        <w:tc>
          <w:tcPr>
            <w:tcW w:w="1972" w:type="dxa"/>
            <w:shd w:val="clear" w:color="auto" w:fill="F2F2F2" w:themeFill="background1" w:themeFillShade="F2"/>
            <w:vAlign w:val="center"/>
          </w:tcPr>
          <w:p w:rsidRPr="00683442" w:rsidR="00BF6CC8" w:rsidP="00393365" w:rsidRDefault="00BF6CC8" w14:paraId="70AD0A90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bookmarkStart w:name="_Hlk26442379" w:id="0"/>
            <w:r>
              <w:rPr>
                <w:rFonts w:ascii="Franklin Gothic Book" w:hAnsi="Franklin Gothic Book" w:cs="Tahoma"/>
                <w:b/>
              </w:rPr>
              <w:t>Subject ID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:rsidR="00BF6CC8" w:rsidP="00393365" w:rsidRDefault="00BF6CC8" w14:paraId="397B194B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Date of Withdrawal</w:t>
            </w:r>
          </w:p>
          <w:p w:rsidRPr="0025746B" w:rsidR="00BF6CC8" w:rsidP="00393365" w:rsidRDefault="00BF6CC8" w14:paraId="42862A23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393365">
              <w:rPr>
                <w:rFonts w:ascii="Franklin Gothic Book" w:hAnsi="Franklin Gothic Book" w:cs="Tahoma"/>
                <w:sz w:val="20"/>
              </w:rPr>
              <w:t>(dd/mm/yyyy)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BF6CC8" w:rsidP="00393365" w:rsidRDefault="00BF6CC8" w14:paraId="300B5D07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Reason for Withdrawal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F6CC8" w:rsidP="00393365" w:rsidRDefault="00BF6CC8" w14:paraId="3EFCA6FE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PI Signature</w:t>
            </w:r>
          </w:p>
        </w:tc>
      </w:tr>
      <w:tr w:rsidRPr="00683442" w:rsidR="00BF6CC8" w:rsidTr="00393365" w14:paraId="012207B9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5D054710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2E8421E1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1E149240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163B6F1A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BF6CC8" w:rsidTr="00393365" w14:paraId="24D992EF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118EFE6E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35C37A9C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27437DF0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63433874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BF6CC8" w:rsidTr="00393365" w14:paraId="1D789FB0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49E697AA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2E55417B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17BDD4AB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6894547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BF6CC8" w:rsidTr="00393365" w14:paraId="26915FB4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3792E99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1A18511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31EB0C1D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213C6F95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BF6CC8" w:rsidTr="00393365" w14:paraId="7BFA7036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32113530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5932402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77D3666A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040CD956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BF6CC8" w:rsidTr="00393365" w14:paraId="78ED1D23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51AFBBC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5DC2C9E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14C9A21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165C95D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4BE81979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3B83C53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4931D8C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1855FF3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362BDDC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63F79F1A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22260C4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28B2BB8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6BD1879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604C236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4AEDBBC3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2D9FA37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604F62E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6091FAC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5B4D98DA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489A20ED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1D48F62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131795C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0ADAA155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006BF4C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4D206472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5BEE0B8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563C05EA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57BBC8B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5A10AF4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05A005BF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6EBA51B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7CDDAD5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5F4F2CE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7B79AAF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CC8" w:rsidTr="00393365" w14:paraId="00A606FD" w14:textId="77777777">
        <w:trPr>
          <w:trHeight w:val="695"/>
        </w:trPr>
        <w:tc>
          <w:tcPr>
            <w:tcW w:w="1972" w:type="dxa"/>
            <w:shd w:val="clear" w:color="auto" w:fill="auto"/>
            <w:vAlign w:val="center"/>
          </w:tcPr>
          <w:p w:rsidRPr="00683442" w:rsidR="00BF6CC8" w:rsidP="009B7FF6" w:rsidRDefault="00BF6CC8" w14:paraId="67091F5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9" w:type="dxa"/>
          </w:tcPr>
          <w:p w:rsidRPr="00683442" w:rsidR="00BF6CC8" w:rsidP="009B7FF6" w:rsidRDefault="00BF6CC8" w14:paraId="64052EB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95" w:type="dxa"/>
          </w:tcPr>
          <w:p w:rsidRPr="00683442" w:rsidR="00BF6CC8" w:rsidP="009B7FF6" w:rsidRDefault="00BF6CC8" w14:paraId="35DE0CF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</w:tcPr>
          <w:p w:rsidRPr="00683442" w:rsidR="00BF6CC8" w:rsidP="009B7FF6" w:rsidRDefault="00BF6CC8" w14:paraId="22A3CAC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0"/>
    </w:tbl>
    <w:p w:rsidRPr="0011779F" w:rsidR="00472616" w:rsidP="0025746B" w:rsidRDefault="00472616" w14:paraId="7C66C636" w14:textId="77777777"/>
    <w:sectPr w:rsidRPr="0011779F" w:rsidR="00472616" w:rsidSect="0025746B">
      <w:headerReference w:type="default" r:id="rId7"/>
      <w:footerReference w:type="default" r:id="rId8"/>
      <w:pgSz w:w="11906" w:h="16838"/>
      <w:pgMar w:top="1824" w:right="539" w:bottom="851" w:left="35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E768" w14:textId="77777777" w:rsidR="007541F0" w:rsidRDefault="007541F0" w:rsidP="00161684">
      <w:r>
        <w:separator/>
      </w:r>
    </w:p>
  </w:endnote>
  <w:endnote w:type="continuationSeparator" w:id="0">
    <w:p w14:paraId="443F1A47" w14:textId="77777777" w:rsidR="007541F0" w:rsidRDefault="007541F0" w:rsidP="00161684">
      <w:r>
        <w:continuationSeparator/>
      </w:r>
    </w:p>
  </w:endnote>
  <w:endnote w:type="continuationNotice" w:id="1">
    <w:p w14:paraId="02FE5440" w14:textId="77777777" w:rsidR="007541F0" w:rsidRDefault="0075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6C461" w14:textId="77777777" w:rsidR="0006543F" w:rsidRPr="0068088F" w:rsidRDefault="0006543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25746B">
      <w:rPr>
        <w:rFonts w:ascii="Franklin Gothic Book" w:hAnsi="Franklin Gothic Book"/>
        <w:sz w:val="16"/>
        <w:szCs w:val="16"/>
      </w:rPr>
      <w:t>JRESLOG00</w:t>
    </w:r>
    <w:r w:rsidR="00C724F9" w:rsidRPr="0025746B">
      <w:rPr>
        <w:rFonts w:ascii="Franklin Gothic Book" w:hAnsi="Franklin Gothic Book"/>
        <w:sz w:val="16"/>
        <w:szCs w:val="16"/>
      </w:rPr>
      <w:t>25</w:t>
    </w:r>
    <w:r w:rsidRPr="0068088F">
      <w:rPr>
        <w:rFonts w:ascii="Franklin Gothic Book" w:hAnsi="Franklin Gothic Book"/>
        <w:sz w:val="16"/>
        <w:szCs w:val="16"/>
      </w:rPr>
      <w:t xml:space="preserve"> </w:t>
    </w:r>
    <w:r w:rsidR="009B7FF6">
      <w:rPr>
        <w:rFonts w:ascii="Franklin Gothic Book" w:hAnsi="Franklin Gothic Book"/>
        <w:sz w:val="16"/>
        <w:szCs w:val="16"/>
      </w:rPr>
      <w:t>Withdrawal</w:t>
    </w:r>
    <w:r w:rsidR="000D5809">
      <w:rPr>
        <w:rFonts w:ascii="Franklin Gothic Book" w:hAnsi="Franklin Gothic Book"/>
        <w:sz w:val="16"/>
        <w:szCs w:val="16"/>
      </w:rPr>
      <w:t xml:space="preserve"> Log</w:t>
    </w:r>
  </w:p>
  <w:p w14:paraId="7FD8ABC1" w14:textId="745D0160" w:rsidR="0006543F" w:rsidRPr="0025746B" w:rsidRDefault="0006543F">
    <w:pPr>
      <w:pStyle w:val="Footer"/>
      <w:jc w:val="center"/>
      <w:rPr>
        <w:rFonts w:ascii="Franklin Gothic Book" w:hAnsi="Franklin Gothic Book"/>
        <w:sz w:val="16"/>
      </w:rPr>
    </w:pPr>
    <w:r w:rsidRPr="0068088F">
      <w:rPr>
        <w:rFonts w:ascii="Franklin Gothic Book" w:hAnsi="Franklin Gothic Book"/>
        <w:sz w:val="16"/>
        <w:szCs w:val="16"/>
      </w:rPr>
      <w:t>V</w:t>
    </w:r>
    <w:r w:rsidR="007D6B2D">
      <w:rPr>
        <w:rFonts w:ascii="Franklin Gothic Book" w:hAnsi="Franklin Gothic Book"/>
        <w:sz w:val="16"/>
        <w:szCs w:val="16"/>
      </w:rPr>
      <w:t>2</w:t>
    </w:r>
    <w:r w:rsidRPr="0025746B">
      <w:rPr>
        <w:rFonts w:ascii="Franklin Gothic Book" w:hAnsi="Franklin Gothic Book"/>
        <w:sz w:val="16"/>
      </w:rPr>
      <w:t>.0</w:t>
    </w:r>
    <w:r w:rsidR="000D5809">
      <w:rPr>
        <w:rFonts w:ascii="Franklin Gothic Book" w:hAnsi="Franklin Gothic Book"/>
        <w:sz w:val="16"/>
        <w:szCs w:val="16"/>
      </w:rPr>
      <w:t xml:space="preserve">, </w:t>
    </w:r>
    <w:r w:rsidR="000F479D">
      <w:rPr>
        <w:rFonts w:ascii="Franklin Gothic Book" w:hAnsi="Franklin Gothic Book"/>
        <w:sz w:val="16"/>
        <w:szCs w:val="16"/>
      </w:rPr>
      <w:t>13/08/2024</w:t>
    </w:r>
    <w:r w:rsidR="0011779F" w:rsidRPr="0011779F" w:rsidDel="0011779F">
      <w:rPr>
        <w:rFonts w:ascii="Franklin Gothic Book" w:hAnsi="Franklin Gothic Book"/>
        <w:sz w:val="16"/>
        <w:szCs w:val="16"/>
      </w:rPr>
      <w:t xml:space="preserve"> </w:t>
    </w:r>
  </w:p>
  <w:p w14:paraId="36420852" w14:textId="7812F5E4" w:rsidR="0006543F" w:rsidRPr="0068088F" w:rsidRDefault="0006543F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1E45F959" w14:textId="77777777" w:rsidR="0068088F" w:rsidRPr="009463FA" w:rsidRDefault="0068088F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D7B90B6" w14:textId="77777777" w:rsidR="0068088F" w:rsidRDefault="0068088F">
    <w:pPr>
      <w:jc w:val="center"/>
      <w:rPr>
        <w:rFonts w:ascii="Tahoma" w:hAnsi="Tahoma" w:cs="Tahoma"/>
        <w:color w:val="999999"/>
        <w:sz w:val="16"/>
        <w:szCs w:val="16"/>
        <w:lang w:val="en-US"/>
      </w:rPr>
    </w:pPr>
    <w:r w:rsidRPr="00A4465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A44659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086B9DF7" w14:textId="77777777" w:rsidR="00F27916" w:rsidRPr="0025746B" w:rsidRDefault="00F27916" w:rsidP="0025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396B4" w14:textId="77777777" w:rsidR="007541F0" w:rsidRDefault="007541F0" w:rsidP="00161684">
      <w:r>
        <w:separator/>
      </w:r>
    </w:p>
  </w:footnote>
  <w:footnote w:type="continuationSeparator" w:id="0">
    <w:p w14:paraId="2FCE8C56" w14:textId="77777777" w:rsidR="007541F0" w:rsidRDefault="007541F0" w:rsidP="00161684">
      <w:r>
        <w:continuationSeparator/>
      </w:r>
    </w:p>
  </w:footnote>
  <w:footnote w:type="continuationNotice" w:id="1">
    <w:p w14:paraId="3BEC1B3F" w14:textId="77777777" w:rsidR="007541F0" w:rsidRDefault="00754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5209" w14:textId="7A9E55C1" w:rsidR="0006543F" w:rsidRDefault="007D6B2D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6B47C22" wp14:editId="5F33E0B8">
          <wp:simplePos x="0" y="0"/>
          <wp:positionH relativeFrom="column">
            <wp:posOffset>94891</wp:posOffset>
          </wp:positionH>
          <wp:positionV relativeFrom="paragraph">
            <wp:posOffset>-458015</wp:posOffset>
          </wp:positionV>
          <wp:extent cx="1293495" cy="1293495"/>
          <wp:effectExtent l="0" t="0" r="1905" b="1905"/>
          <wp:wrapTight wrapText="bothSides">
            <wp:wrapPolygon edited="0">
              <wp:start x="0" y="0"/>
              <wp:lineTo x="0" y="21314"/>
              <wp:lineTo x="21314" y="21314"/>
              <wp:lineTo x="21314" y="0"/>
              <wp:lineTo x="0" y="0"/>
            </wp:wrapPolygon>
          </wp:wrapTight>
          <wp:docPr id="95064026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40260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129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98">
      <w:rPr>
        <w:noProof/>
      </w:rPr>
      <w:drawing>
        <wp:anchor distT="0" distB="0" distL="114300" distR="114300" simplePos="0" relativeHeight="251657728" behindDoc="1" locked="0" layoutInCell="1" allowOverlap="1" wp14:anchorId="09FB99C7" wp14:editId="5FE5BADA">
          <wp:simplePos x="0" y="0"/>
          <wp:positionH relativeFrom="column">
            <wp:posOffset>4489450</wp:posOffset>
          </wp:positionH>
          <wp:positionV relativeFrom="paragraph">
            <wp:posOffset>33020</wp:posOffset>
          </wp:positionV>
          <wp:extent cx="2495550" cy="533400"/>
          <wp:effectExtent l="0" t="0" r="0" b="0"/>
          <wp:wrapTight wrapText="bothSides">
            <wp:wrapPolygon edited="0">
              <wp:start x="0" y="0"/>
              <wp:lineTo x="0" y="20829"/>
              <wp:lineTo x="21435" y="20829"/>
              <wp:lineTo x="21435" y="0"/>
              <wp:lineTo x="0" y="0"/>
            </wp:wrapPolygon>
          </wp:wrapTight>
          <wp:docPr id="33" name="Picture 3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33DE1"/>
    <w:multiLevelType w:val="multilevel"/>
    <w:tmpl w:val="990CD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PHeading2"/>
      <w:lvlText w:val="%1.%2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start w:val="1"/>
      <w:numFmt w:val="decimal"/>
      <w:pStyle w:val="MPPHeading3"/>
      <w:lvlText w:val="%2.%1.%3"/>
      <w:lvlJc w:val="left"/>
      <w:pPr>
        <w:tabs>
          <w:tab w:val="num" w:pos="737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317D72"/>
    <w:multiLevelType w:val="hybridMultilevel"/>
    <w:tmpl w:val="CB5E8FBC"/>
    <w:lvl w:ilvl="0" w:tplc="7068B18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2EA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2FEDC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45E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A3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64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09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9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025994">
    <w:abstractNumId w:val="1"/>
  </w:num>
  <w:num w:numId="2" w16cid:durableId="2044790807">
    <w:abstractNumId w:val="0"/>
  </w:num>
  <w:num w:numId="3" w16cid:durableId="8585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16"/>
    <w:rsid w:val="00020BDA"/>
    <w:rsid w:val="00021DE2"/>
    <w:rsid w:val="00025A6F"/>
    <w:rsid w:val="000262B7"/>
    <w:rsid w:val="0004486A"/>
    <w:rsid w:val="000534C3"/>
    <w:rsid w:val="0006543F"/>
    <w:rsid w:val="000B15F7"/>
    <w:rsid w:val="000B361A"/>
    <w:rsid w:val="000D0DB3"/>
    <w:rsid w:val="000D5809"/>
    <w:rsid w:val="000F479D"/>
    <w:rsid w:val="0011779F"/>
    <w:rsid w:val="0012665B"/>
    <w:rsid w:val="00152D4F"/>
    <w:rsid w:val="00161684"/>
    <w:rsid w:val="00163F64"/>
    <w:rsid w:val="00181478"/>
    <w:rsid w:val="001B2878"/>
    <w:rsid w:val="001C3005"/>
    <w:rsid w:val="001F7480"/>
    <w:rsid w:val="0020003E"/>
    <w:rsid w:val="002026E3"/>
    <w:rsid w:val="0025746B"/>
    <w:rsid w:val="00264BE2"/>
    <w:rsid w:val="00281A0D"/>
    <w:rsid w:val="002828B0"/>
    <w:rsid w:val="003013C9"/>
    <w:rsid w:val="003105F5"/>
    <w:rsid w:val="00313B4C"/>
    <w:rsid w:val="003230B9"/>
    <w:rsid w:val="00344563"/>
    <w:rsid w:val="003670F7"/>
    <w:rsid w:val="00393365"/>
    <w:rsid w:val="00396466"/>
    <w:rsid w:val="003D2E5C"/>
    <w:rsid w:val="003D5133"/>
    <w:rsid w:val="004022D8"/>
    <w:rsid w:val="00405697"/>
    <w:rsid w:val="00427E0C"/>
    <w:rsid w:val="00437299"/>
    <w:rsid w:val="004626F4"/>
    <w:rsid w:val="00472616"/>
    <w:rsid w:val="00473C07"/>
    <w:rsid w:val="00474314"/>
    <w:rsid w:val="00485448"/>
    <w:rsid w:val="004A2BA7"/>
    <w:rsid w:val="004A5325"/>
    <w:rsid w:val="004F2424"/>
    <w:rsid w:val="00504EE1"/>
    <w:rsid w:val="00542B7F"/>
    <w:rsid w:val="005C0274"/>
    <w:rsid w:val="005C74B2"/>
    <w:rsid w:val="006330DD"/>
    <w:rsid w:val="00664A5D"/>
    <w:rsid w:val="006712BE"/>
    <w:rsid w:val="00671635"/>
    <w:rsid w:val="0068088F"/>
    <w:rsid w:val="00683442"/>
    <w:rsid w:val="0069750A"/>
    <w:rsid w:val="006A0E9C"/>
    <w:rsid w:val="006B61A5"/>
    <w:rsid w:val="0071751B"/>
    <w:rsid w:val="007541F0"/>
    <w:rsid w:val="00785B61"/>
    <w:rsid w:val="007A5DC9"/>
    <w:rsid w:val="007B3D6A"/>
    <w:rsid w:val="007D6B2D"/>
    <w:rsid w:val="007D7747"/>
    <w:rsid w:val="007F289F"/>
    <w:rsid w:val="00800DCF"/>
    <w:rsid w:val="0080168A"/>
    <w:rsid w:val="00882557"/>
    <w:rsid w:val="008A0149"/>
    <w:rsid w:val="008B2B26"/>
    <w:rsid w:val="008F2409"/>
    <w:rsid w:val="008F6926"/>
    <w:rsid w:val="00964205"/>
    <w:rsid w:val="00967898"/>
    <w:rsid w:val="009731FE"/>
    <w:rsid w:val="009830F2"/>
    <w:rsid w:val="009A72B0"/>
    <w:rsid w:val="009B278E"/>
    <w:rsid w:val="009B7FF6"/>
    <w:rsid w:val="009C6EF6"/>
    <w:rsid w:val="009D1451"/>
    <w:rsid w:val="00A406DE"/>
    <w:rsid w:val="00A530AF"/>
    <w:rsid w:val="00A67652"/>
    <w:rsid w:val="00AD172E"/>
    <w:rsid w:val="00AF092B"/>
    <w:rsid w:val="00B01A11"/>
    <w:rsid w:val="00B96DD2"/>
    <w:rsid w:val="00BA5B1D"/>
    <w:rsid w:val="00BD2480"/>
    <w:rsid w:val="00BF6CC8"/>
    <w:rsid w:val="00C21767"/>
    <w:rsid w:val="00C27DF8"/>
    <w:rsid w:val="00C3007A"/>
    <w:rsid w:val="00C724F9"/>
    <w:rsid w:val="00D85A1B"/>
    <w:rsid w:val="00DB216E"/>
    <w:rsid w:val="00DB461B"/>
    <w:rsid w:val="00DD0A5B"/>
    <w:rsid w:val="00DD526D"/>
    <w:rsid w:val="00DE4024"/>
    <w:rsid w:val="00DF52F5"/>
    <w:rsid w:val="00E15139"/>
    <w:rsid w:val="00E33462"/>
    <w:rsid w:val="00E53B7F"/>
    <w:rsid w:val="00E63F4A"/>
    <w:rsid w:val="00E71744"/>
    <w:rsid w:val="00E85DA6"/>
    <w:rsid w:val="00E91D76"/>
    <w:rsid w:val="00F27916"/>
    <w:rsid w:val="00F3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EBA4C"/>
  <w15:chartTrackingRefBased/>
  <w15:docId w15:val="{A25D7401-1C15-4891-9244-B31B624E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240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2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24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PBodyText">
    <w:name w:val="MPPBody Text"/>
    <w:basedOn w:val="BodyText2"/>
    <w:rsid w:val="008F2409"/>
    <w:pPr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BodyText2">
    <w:name w:val="Body Text 2"/>
    <w:basedOn w:val="Normal"/>
    <w:rsid w:val="008F2409"/>
    <w:pPr>
      <w:spacing w:after="120" w:line="480" w:lineRule="auto"/>
    </w:pPr>
  </w:style>
  <w:style w:type="paragraph" w:customStyle="1" w:styleId="MPPHeading1">
    <w:name w:val="MPPHeading1"/>
    <w:basedOn w:val="Heading1"/>
    <w:autoRedefine/>
    <w:rsid w:val="008F2409"/>
    <w:pPr>
      <w:tabs>
        <w:tab w:val="left" w:pos="180"/>
      </w:tabs>
      <w:spacing w:before="0" w:after="120"/>
    </w:pPr>
    <w:rPr>
      <w:kern w:val="0"/>
      <w:sz w:val="24"/>
      <w:szCs w:val="24"/>
      <w:lang w:eastAsia="en-US"/>
    </w:rPr>
  </w:style>
  <w:style w:type="paragraph" w:customStyle="1" w:styleId="MPPHeading2">
    <w:name w:val="MPPHeading2"/>
    <w:basedOn w:val="Heading2"/>
    <w:next w:val="MPPBodyText"/>
    <w:autoRedefine/>
    <w:rsid w:val="008F2409"/>
    <w:pPr>
      <w:numPr>
        <w:ilvl w:val="1"/>
        <w:numId w:val="3"/>
      </w:numPr>
      <w:spacing w:before="0"/>
    </w:pPr>
    <w:rPr>
      <w:i w:val="0"/>
      <w:iCs w:val="0"/>
      <w:sz w:val="24"/>
      <w:szCs w:val="24"/>
      <w:lang w:eastAsia="en-US"/>
    </w:rPr>
  </w:style>
  <w:style w:type="paragraph" w:customStyle="1" w:styleId="MPPHeading3">
    <w:name w:val="MPPHeading3"/>
    <w:basedOn w:val="Heading3"/>
    <w:next w:val="MPPBodyText"/>
    <w:autoRedefine/>
    <w:rsid w:val="008F2409"/>
    <w:pPr>
      <w:numPr>
        <w:ilvl w:val="2"/>
        <w:numId w:val="3"/>
      </w:numPr>
      <w:spacing w:before="0" w:after="0"/>
    </w:pPr>
    <w:rPr>
      <w:bCs w:val="0"/>
      <w:i/>
      <w:iCs/>
      <w:sz w:val="20"/>
      <w:szCs w:val="24"/>
      <w:lang w:eastAsia="en-US"/>
    </w:rPr>
  </w:style>
  <w:style w:type="table" w:styleId="TableGrid">
    <w:name w:val="Table Grid"/>
    <w:basedOn w:val="TableNormal"/>
    <w:rsid w:val="0047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26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7261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21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6543F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Oxford University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JRESLOG0024 Withdrawal Log V2 2024</dc:title>
  <dc:subject>
  </dc:subject>
  <dc:creator>OCTO</dc:creator>
  <cp:keywords>
  </cp:keywords>
  <cp:lastModifiedBy>Giulia Sparacino</cp:lastModifiedBy>
  <cp:revision>2</cp:revision>
  <cp:lastPrinted>2019-09-04T10:50:00Z</cp:lastPrinted>
  <dcterms:created xsi:type="dcterms:W3CDTF">2024-08-13T12:59:00Z</dcterms:created>
  <dcterms:modified xsi:type="dcterms:W3CDTF">2024-08-28T14:57:09Z</dcterms:modified>
</cp:coreProperties>
</file>